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F934F">
      <w:pPr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/>
          <w14:ligatures w14:val="none"/>
        </w:rPr>
        <w:t xml:space="preserve">附件2 </w:t>
      </w:r>
    </w:p>
    <w:tbl>
      <w:tblPr>
        <w:tblStyle w:val="13"/>
        <w:tblpPr w:leftFromText="180" w:rightFromText="180" w:vertAnchor="page" w:horzAnchor="page" w:tblpX="1592" w:tblpY="3218"/>
        <w:tblW w:w="1372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321"/>
        <w:gridCol w:w="1661"/>
        <w:gridCol w:w="1559"/>
        <w:gridCol w:w="1263"/>
        <w:gridCol w:w="1050"/>
        <w:gridCol w:w="1217"/>
        <w:gridCol w:w="1233"/>
        <w:gridCol w:w="1717"/>
        <w:gridCol w:w="1850"/>
      </w:tblGrid>
      <w:tr w14:paraId="53CF8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F20F99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  <w:t>序号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12C97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/>
                <w14:ligatures w14:val="none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  <w:t>名称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1C920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/>
                <w14:ligatures w14:val="none"/>
              </w:rPr>
              <w:t>负责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  <w:t>人姓名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D86E3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  <w:t>出生日期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661190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  <w:t>职称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09F54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  <w:t>职务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0DBFF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  <w:t>工作单位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E31CD8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  <w:t>联系电话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A9F06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  <w:t>电子邮箱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0E5BC9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/>
                <w14:ligatures w14:val="none"/>
              </w:rPr>
              <w:t>计划完成时间</w:t>
            </w:r>
          </w:p>
        </w:tc>
      </w:tr>
      <w:tr w14:paraId="0A04A5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ABFB3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970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DC60F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8FB1A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D43BD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862F2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564C62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97A8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66175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C4BD0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14:paraId="564C3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AE439D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2D6AF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475FF0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8A99D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56ADC9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EED043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ECFAF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8D0C20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0CDA1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6789D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14:paraId="4CB6C2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6EA6F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795A8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171D9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08CD2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7A3C2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E6225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FD054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F25D8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E90172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D306AA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07C9078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0"/>
          <w:szCs w:val="40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0"/>
          <w:szCs w:val="40"/>
          <w:lang w:val="en-US" w:eastAsia="zh-CN"/>
          <w14:ligatures w14:val="none"/>
        </w:rPr>
        <w:t>广东省防腐蚀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0"/>
          <w:szCs w:val="40"/>
          <w14:ligatures w14:val="none"/>
        </w:rPr>
        <w:t>协会2026年度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0"/>
          <w:szCs w:val="40"/>
          <w:lang w:val="en-US" w:eastAsia="zh-CN"/>
          <w14:ligatures w14:val="none"/>
        </w:rPr>
        <w:t>科技项目</w:t>
      </w:r>
      <w:bookmarkStart w:id="0" w:name="_GoBack"/>
      <w:bookmarkEnd w:id="0"/>
      <w:r>
        <w:rPr>
          <w:rFonts w:ascii="宋体" w:hAnsi="宋体" w:eastAsia="宋体" w:cs="宋体"/>
          <w:b/>
          <w:bCs/>
          <w:color w:val="000000"/>
          <w:kern w:val="0"/>
          <w:sz w:val="40"/>
          <w:szCs w:val="40"/>
          <w14:ligatures w14:val="none"/>
        </w:rPr>
        <w:t>立项申报汇总表</w:t>
      </w:r>
    </w:p>
    <w:p w14:paraId="2C30D9DE">
      <w:pPr>
        <w:rPr>
          <w:rFonts w:hint="eastAsia" w:ascii="宋体" w:hAnsi="宋体" w:eastAsia="宋体" w:cs="宋体"/>
          <w:b/>
          <w:bCs/>
          <w:color w:val="000000"/>
          <w:kern w:val="0"/>
          <w:sz w:val="40"/>
          <w:szCs w:val="40"/>
          <w14:ligatures w14:val="none"/>
        </w:rPr>
      </w:pPr>
    </w:p>
    <w:p w14:paraId="63CA72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申报汇总单位（盖章）：</w:t>
      </w:r>
    </w:p>
    <w:p w14:paraId="13C954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填表人：            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   填表日期：</w:t>
      </w:r>
    </w:p>
    <w:p w14:paraId="3D59CF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通讯地址：                                                 联系电话：                                                  </w:t>
      </w:r>
    </w:p>
    <w:sectPr>
      <w:pgSz w:w="16838" w:h="11906" w:orient="landscape"/>
      <w:pgMar w:top="1293" w:right="1440" w:bottom="1123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00" w:lineRule="auto"/>
      </w:pPr>
      <w:r>
        <w:separator/>
      </w:r>
    </w:p>
  </w:footnote>
  <w:footnote w:type="continuationSeparator" w:id="1">
    <w:p>
      <w:pPr>
        <w:spacing w:before="0" w:after="0" w:line="30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17F"/>
    <w:rsid w:val="003A741F"/>
    <w:rsid w:val="0046117F"/>
    <w:rsid w:val="00567FC8"/>
    <w:rsid w:val="00751055"/>
    <w:rsid w:val="009415A6"/>
    <w:rsid w:val="0C40390B"/>
    <w:rsid w:val="2CF41F09"/>
    <w:rsid w:val="3D0B2488"/>
    <w:rsid w:val="44D06411"/>
    <w:rsid w:val="4BD630A9"/>
    <w:rsid w:val="515E6AB6"/>
    <w:rsid w:val="622358C1"/>
    <w:rsid w:val="7393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300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3">
    <w:name w:val="font51"/>
    <w:basedOn w:val="14"/>
    <w:qFormat/>
    <w:uiPriority w:val="0"/>
    <w:rPr>
      <w:rFonts w:hint="eastAsia" w:ascii="宋体" w:hAnsi="宋体" w:eastAsia="宋体"/>
      <w:b/>
      <w:bCs/>
      <w:color w:val="FF0000"/>
      <w:sz w:val="40"/>
      <w:szCs w:val="40"/>
      <w:u w:val="none"/>
    </w:rPr>
  </w:style>
  <w:style w:type="character" w:customStyle="1" w:styleId="34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91</Characters>
  <Lines>2</Lines>
  <Paragraphs>1</Paragraphs>
  <TotalTime>4</TotalTime>
  <ScaleCrop>false</ScaleCrop>
  <LinksUpToDate>false</LinksUpToDate>
  <CharactersWithSpaces>242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2026-03-12T05:45:00Z</dcterms:created>
  <dc:creator>世众 乔</dc:creator>
  <cp:lastModifiedBy>樊金燕</cp:lastModifiedBy>
  <dcterms:modified xsi:type="dcterms:W3CDTF">2026-07-06T09:44:45Z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eyJoZGlkIjoiYmNkMzVkZmQ0OTc5ZjI2M2U3ODI0M2Q1ZjAyYWJmYjciLCJ1c2VySWQiOiIyNDE5OTcwNzgifQ==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015F3E71173A45DEB25F92E82A8EC433_12</vt:lpwstr>
  </property>
</Properties>
</file>